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8B" w:rsidRDefault="00290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ROZPOCZĘCIE ROKU SZKOLNEGO 2024/2025</w:t>
      </w:r>
    </w:p>
    <w:p w:rsidR="00E5408B" w:rsidRDefault="00FF3F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90E4F">
        <w:rPr>
          <w:rFonts w:ascii="Times New Roman" w:hAnsi="Times New Roman" w:cs="Times New Roman"/>
          <w:b/>
          <w:sz w:val="24"/>
          <w:szCs w:val="24"/>
        </w:rPr>
        <w:t>Msza Święta w Kościele Św. Krzyża w Zamościu godz. 8</w:t>
      </w:r>
      <w:r w:rsidR="00290E4F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E5408B" w:rsidRDefault="00FF3F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90E4F">
        <w:rPr>
          <w:rFonts w:ascii="Times New Roman" w:hAnsi="Times New Roman" w:cs="Times New Roman"/>
          <w:b/>
          <w:sz w:val="24"/>
          <w:szCs w:val="24"/>
        </w:rPr>
        <w:t xml:space="preserve">Boisko szkolne godzina 9. 30 klasy 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90E4F">
        <w:rPr>
          <w:rFonts w:ascii="Times New Roman" w:hAnsi="Times New Roman" w:cs="Times New Roman"/>
          <w:b/>
          <w:sz w:val="24"/>
          <w:szCs w:val="24"/>
        </w:rPr>
        <w:t xml:space="preserve"> VIII</w:t>
      </w:r>
    </w:p>
    <w:p w:rsidR="00FF3FDC" w:rsidRDefault="00FF3FDC">
      <w:pPr>
        <w:rPr>
          <w:rFonts w:ascii="Times New Roman" w:hAnsi="Times New Roman" w:cs="Times New Roman"/>
          <w:b/>
          <w:sz w:val="24"/>
          <w:szCs w:val="24"/>
        </w:rPr>
      </w:pPr>
    </w:p>
    <w:p w:rsidR="00E5408B" w:rsidRDefault="00290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Przydział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spotkania z wychowawcami:</w:t>
      </w:r>
    </w:p>
    <w:tbl>
      <w:tblPr>
        <w:tblpPr w:leftFromText="141" w:rightFromText="141" w:vertAnchor="text" w:horzAnchor="margin" w:tblpXSpec="center" w:tblpY="-6"/>
        <w:tblW w:w="9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1984"/>
        <w:gridCol w:w="2268"/>
        <w:gridCol w:w="3826"/>
      </w:tblGrid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SALI LEKCYJNEJ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BUDYNKU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  ODPOWIEDZIALNY                                                 ZA  SALĘ LEKCYJNĄ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F64F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text" w:horzAnchor="margin" w:tblpXSpec="center" w:tblpY="-6"/>
              <w:tblW w:w="91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E5408B">
              <w:trPr>
                <w:jc w:val="center"/>
              </w:trPr>
              <w:tc>
                <w:tcPr>
                  <w:tcW w:w="9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08B" w:rsidRDefault="00290E4F">
                  <w:pPr>
                    <w:widowContro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Marzena Plewa</w:t>
                  </w:r>
                </w:p>
              </w:tc>
            </w:tr>
          </w:tbl>
          <w:p w:rsidR="00E5408B" w:rsidRDefault="00E5408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F64F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F64F1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 Czajkowska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Elżbieta Ciszewska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text" w:horzAnchor="margin" w:tblpXSpec="center" w:tblpY="-6"/>
              <w:tblW w:w="91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E5408B">
              <w:trPr>
                <w:jc w:val="center"/>
              </w:trPr>
              <w:tc>
                <w:tcPr>
                  <w:tcW w:w="9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08B" w:rsidRDefault="00290E4F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Joanna Wcisło </w:t>
                  </w:r>
                </w:p>
              </w:tc>
            </w:tr>
          </w:tbl>
          <w:p w:rsidR="00E5408B" w:rsidRDefault="00E5408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A57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A57EAD" w:rsidP="00A57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E4F">
              <w:rPr>
                <w:rFonts w:ascii="Times New Roman" w:hAnsi="Times New Roman" w:cs="Times New Roman"/>
                <w:sz w:val="24"/>
                <w:szCs w:val="24"/>
              </w:rPr>
              <w:t xml:space="preserve">Czajkowska 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A57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Wojciechowska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A57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Słomianowska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Mróz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Tarnowska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F64F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PARTER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Renata Sobczyńska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Aleksandra Matysiak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Wszoła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Waśko</w:t>
            </w:r>
          </w:p>
        </w:tc>
      </w:tr>
      <w:tr w:rsidR="00E5408B">
        <w:trPr>
          <w:trHeight w:val="20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Kowalczyk</w:t>
            </w:r>
          </w:p>
        </w:tc>
      </w:tr>
      <w:tr w:rsidR="00E5408B">
        <w:trPr>
          <w:trHeight w:val="73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Pawliszak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Duda</w:t>
            </w:r>
          </w:p>
        </w:tc>
      </w:tr>
      <w:tr w:rsidR="00E5408B">
        <w:trPr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PIĘTRO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8B" w:rsidRDefault="00290E4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Edyta Gomułka</w:t>
            </w:r>
          </w:p>
        </w:tc>
      </w:tr>
    </w:tbl>
    <w:p w:rsidR="00E5408B" w:rsidRDefault="00E5408B">
      <w:pPr>
        <w:rPr>
          <w:rFonts w:ascii="Times New Roman" w:hAnsi="Times New Roman" w:cs="Times New Roman"/>
          <w:sz w:val="24"/>
          <w:szCs w:val="24"/>
        </w:rPr>
      </w:pPr>
    </w:p>
    <w:sectPr w:rsidR="00E540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8B"/>
    <w:rsid w:val="00290E4F"/>
    <w:rsid w:val="00A57EAD"/>
    <w:rsid w:val="00E5408B"/>
    <w:rsid w:val="00F64F10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0558"/>
  <w15:docId w15:val="{6F750882-9133-4B4B-8521-CCF9857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2024-08-27T18:47:00Z</dcterms:created>
  <dcterms:modified xsi:type="dcterms:W3CDTF">2024-08-28T13:09:00Z</dcterms:modified>
  <dc:language>pl-PL</dc:language>
</cp:coreProperties>
</file>